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C677" w14:textId="7FDCDE56" w:rsidR="00AC16EB" w:rsidRPr="00E21B42" w:rsidRDefault="005931FF" w:rsidP="00E21B42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E21B42">
        <w:rPr>
          <w:rFonts w:ascii="Arial" w:hAnsi="Arial" w:cs="Arial"/>
          <w:b/>
          <w:bCs/>
          <w:sz w:val="24"/>
          <w:szCs w:val="24"/>
        </w:rPr>
        <w:t>Vorlage: Begleitschreiben und Formular medizinische Eignungsbeurteilung</w:t>
      </w:r>
    </w:p>
    <w:p w14:paraId="734354C6" w14:textId="77777777" w:rsidR="005931FF" w:rsidRPr="00E21B42" w:rsidRDefault="005931FF" w:rsidP="00E21B42">
      <w:pPr>
        <w:spacing w:line="340" w:lineRule="exact"/>
        <w:rPr>
          <w:rFonts w:ascii="Arial" w:hAnsi="Arial" w:cs="Arial"/>
          <w:sz w:val="24"/>
          <w:szCs w:val="24"/>
        </w:rPr>
      </w:pPr>
    </w:p>
    <w:p w14:paraId="674E02B2" w14:textId="6E7024A5" w:rsidR="0017739E" w:rsidRDefault="005931FF" w:rsidP="00E21B42">
      <w:pPr>
        <w:tabs>
          <w:tab w:val="left" w:pos="6946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042E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[Firmenadresse]</w:instrText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F3AC1B4" w14:textId="77777777" w:rsidR="008D5C39" w:rsidRPr="00042ED1" w:rsidRDefault="008D5C39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50328273" w14:textId="594A3081" w:rsidR="0017739E" w:rsidRDefault="005931FF" w:rsidP="00E21B42">
      <w:pPr>
        <w:tabs>
          <w:tab w:val="left" w:pos="6946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042E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und Adresse des behandelnden Arztes</w:instrText>
      </w:r>
      <w:r w:rsidR="00042ED1">
        <w:rPr>
          <w:rFonts w:ascii="Arial" w:hAnsi="Arial" w:cs="Arial"/>
          <w:bCs/>
          <w:sz w:val="20"/>
          <w:szCs w:val="20"/>
          <w:highlight w:val="lightGray"/>
        </w:rPr>
        <w:instrText xml:space="preserve"> /</w:instrText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instrText xml:space="preserve"> der behandelnden Ärztin]</w:instrText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E33A5E6" w14:textId="77777777" w:rsidR="008D5C39" w:rsidRPr="00042ED1" w:rsidRDefault="008D5C39" w:rsidP="00E21B42">
      <w:pPr>
        <w:tabs>
          <w:tab w:val="left" w:pos="6946"/>
        </w:tabs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2A8D60B0" w14:textId="0F12E912" w:rsidR="0017739E" w:rsidRPr="00042ED1" w:rsidRDefault="005931FF" w:rsidP="00E21B42">
      <w:pPr>
        <w:tabs>
          <w:tab w:val="left" w:pos="6946"/>
        </w:tabs>
        <w:spacing w:line="340" w:lineRule="exact"/>
        <w:rPr>
          <w:rFonts w:ascii="Arial" w:hAnsi="Arial" w:cs="Arial"/>
          <w:noProof/>
          <w:sz w:val="20"/>
          <w:szCs w:val="20"/>
        </w:rPr>
      </w:pPr>
      <w:r w:rsidRPr="00042E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[Ort, Datum]</w:instrText>
      </w:r>
      <w:r w:rsidRPr="00042E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17739E" w:rsidRPr="00042ED1">
        <w:rPr>
          <w:rFonts w:ascii="Arial" w:hAnsi="Arial" w:cs="Arial"/>
          <w:noProof/>
          <w:sz w:val="20"/>
          <w:szCs w:val="20"/>
        </w:rPr>
        <w:t xml:space="preserve"> </w:t>
      </w:r>
    </w:p>
    <w:p w14:paraId="36623C5D" w14:textId="71B29386" w:rsidR="0017739E" w:rsidRPr="00E21B42" w:rsidRDefault="0017739E" w:rsidP="00E21B42">
      <w:pPr>
        <w:tabs>
          <w:tab w:val="left" w:pos="6946"/>
        </w:tabs>
        <w:spacing w:line="340" w:lineRule="exact"/>
        <w:rPr>
          <w:rFonts w:ascii="Arial" w:hAnsi="Arial" w:cs="Arial"/>
          <w:noProof/>
          <w:sz w:val="24"/>
          <w:szCs w:val="24"/>
        </w:rPr>
      </w:pPr>
    </w:p>
    <w:p w14:paraId="123A3F16" w14:textId="69028E65" w:rsidR="0017739E" w:rsidRPr="00E21B42" w:rsidRDefault="0017739E" w:rsidP="00E21B42">
      <w:pPr>
        <w:tabs>
          <w:tab w:val="left" w:pos="6946"/>
        </w:tabs>
        <w:spacing w:line="340" w:lineRule="exact"/>
        <w:rPr>
          <w:rFonts w:ascii="Arial" w:hAnsi="Arial" w:cs="Arial"/>
          <w:b/>
          <w:bCs/>
        </w:rPr>
      </w:pPr>
      <w:r w:rsidRPr="00E21B42">
        <w:rPr>
          <w:rFonts w:ascii="Arial" w:hAnsi="Arial" w:cs="Arial"/>
          <w:b/>
          <w:bCs/>
        </w:rPr>
        <w:t xml:space="preserve">Medizinische Eignungsabklärung </w:t>
      </w:r>
      <w:r w:rsidR="00A65A18" w:rsidRPr="00E21B42">
        <w:rPr>
          <w:rFonts w:ascii="Arial" w:hAnsi="Arial" w:cs="Arial"/>
          <w:b/>
          <w:bCs/>
        </w:rPr>
        <w:t xml:space="preserve">für </w:t>
      </w:r>
      <w:r w:rsidR="005931FF" w:rsidRPr="00E21B42">
        <w:rPr>
          <w:rFonts w:ascii="Arial" w:hAnsi="Arial" w:cs="Arial"/>
          <w:bCs/>
          <w:highlight w:val="lightGray"/>
        </w:rPr>
        <w:fldChar w:fldCharType="begin"/>
      </w:r>
      <w:r w:rsidR="005931FF" w:rsidRPr="00E21B42">
        <w:rPr>
          <w:rFonts w:ascii="Arial" w:hAnsi="Arial" w:cs="Arial"/>
          <w:bCs/>
          <w:highlight w:val="lightGray"/>
        </w:rPr>
        <w:instrText xml:space="preserve"> MACROBUTTON  AblehnenAlleÄnderungenAngezeigt [Name der Mitarbeiterin, inklusive Funktion]</w:instrText>
      </w:r>
      <w:r w:rsidR="005931FF" w:rsidRPr="00E21B42">
        <w:rPr>
          <w:rFonts w:ascii="Arial" w:hAnsi="Arial" w:cs="Arial"/>
          <w:bCs/>
          <w:highlight w:val="lightGray"/>
        </w:rPr>
        <w:fldChar w:fldCharType="end"/>
      </w:r>
      <w:r w:rsidR="005931FF" w:rsidRPr="00E21B42">
        <w:rPr>
          <w:rFonts w:ascii="Arial" w:hAnsi="Arial" w:cs="Arial"/>
          <w:noProof/>
        </w:rPr>
        <w:t xml:space="preserve"> </w:t>
      </w:r>
    </w:p>
    <w:p w14:paraId="0D707C2F" w14:textId="4EF70C78" w:rsidR="00A65A18" w:rsidRDefault="0017739E" w:rsidP="00E21B42">
      <w:pPr>
        <w:tabs>
          <w:tab w:val="left" w:pos="6946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 xml:space="preserve">Sehr geehrte </w:t>
      </w:r>
      <w:r w:rsidR="005931FF" w:rsidRPr="00E21B42">
        <w:rPr>
          <w:rFonts w:ascii="Arial" w:hAnsi="Arial" w:cs="Arial"/>
          <w:sz w:val="20"/>
          <w:szCs w:val="20"/>
        </w:rPr>
        <w:t>Frau</w:t>
      </w:r>
      <w:r w:rsidR="00F843FF" w:rsidRPr="00E21B42">
        <w:rPr>
          <w:rFonts w:ascii="Arial" w:hAnsi="Arial" w:cs="Arial"/>
          <w:sz w:val="20"/>
          <w:szCs w:val="20"/>
        </w:rPr>
        <w:t xml:space="preserve"> </w:t>
      </w:r>
      <w:r w:rsidR="005931FF" w:rsidRPr="00E21B42">
        <w:rPr>
          <w:rFonts w:ascii="Arial" w:hAnsi="Arial" w:cs="Arial"/>
          <w:sz w:val="20"/>
          <w:szCs w:val="20"/>
        </w:rPr>
        <w:t>/</w:t>
      </w:r>
      <w:r w:rsidR="00F843FF" w:rsidRPr="00E21B42">
        <w:rPr>
          <w:rFonts w:ascii="Arial" w:hAnsi="Arial" w:cs="Arial"/>
          <w:sz w:val="20"/>
          <w:szCs w:val="20"/>
        </w:rPr>
        <w:t xml:space="preserve"> Sehr geehrter </w:t>
      </w:r>
      <w:r w:rsidR="005931FF" w:rsidRPr="00E21B42">
        <w:rPr>
          <w:rFonts w:ascii="Arial" w:hAnsi="Arial" w:cs="Arial"/>
          <w:sz w:val="20"/>
          <w:szCs w:val="20"/>
        </w:rPr>
        <w:t xml:space="preserve">Herr </w:t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der Ärztin</w:instrText>
      </w:r>
      <w:r w:rsidR="00042ED1">
        <w:rPr>
          <w:rFonts w:ascii="Arial" w:hAnsi="Arial" w:cs="Arial"/>
          <w:bCs/>
          <w:sz w:val="20"/>
          <w:szCs w:val="20"/>
          <w:highlight w:val="lightGray"/>
        </w:rPr>
        <w:instrText xml:space="preserve"> / </w:instrText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instrText>des Arztes]</w:instrText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62B9805" w14:textId="5D823CD1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 xml:space="preserve">Um den Gesundheitsschutz unserer schwangeren </w:t>
      </w:r>
      <w:r w:rsidR="00F843FF" w:rsidRPr="00E21B42">
        <w:rPr>
          <w:rFonts w:ascii="Arial" w:hAnsi="Arial" w:cs="Arial"/>
          <w:sz w:val="20"/>
          <w:szCs w:val="20"/>
        </w:rPr>
        <w:t xml:space="preserve">und unserer stillenden </w:t>
      </w:r>
      <w:r w:rsidRPr="00E21B42">
        <w:rPr>
          <w:rFonts w:ascii="Arial" w:hAnsi="Arial" w:cs="Arial"/>
          <w:sz w:val="20"/>
          <w:szCs w:val="20"/>
        </w:rPr>
        <w:t xml:space="preserve">Mitarbeiterinnen sicherzustellen und basierend auf Art. 63 der Verordnung 1 zum Arbeitsgesetz haben wir eine Risikobeurteilung für </w:t>
      </w:r>
      <w:r w:rsidR="005931FF" w:rsidRPr="00E21B42">
        <w:rPr>
          <w:rFonts w:ascii="Arial" w:hAnsi="Arial" w:cs="Arial"/>
          <w:sz w:val="20"/>
          <w:szCs w:val="20"/>
        </w:rPr>
        <w:t>deren</w:t>
      </w:r>
      <w:r w:rsidRPr="00E21B42">
        <w:rPr>
          <w:rFonts w:ascii="Arial" w:hAnsi="Arial" w:cs="Arial"/>
          <w:sz w:val="20"/>
          <w:szCs w:val="20"/>
        </w:rPr>
        <w:t xml:space="preserve"> Tätigkeiten durchgeführt. </w:t>
      </w:r>
    </w:p>
    <w:p w14:paraId="6A4763FE" w14:textId="3C547B6B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 xml:space="preserve">Gemäss Art. 2 der Verordnung des </w:t>
      </w:r>
      <w:r w:rsidR="00C11A65" w:rsidRPr="00E21B42">
        <w:rPr>
          <w:rFonts w:ascii="Arial" w:hAnsi="Arial" w:cs="Arial"/>
          <w:sz w:val="20"/>
          <w:szCs w:val="20"/>
        </w:rPr>
        <w:t>WBF</w:t>
      </w:r>
      <w:r w:rsidRPr="00E21B42">
        <w:rPr>
          <w:rFonts w:ascii="Arial" w:hAnsi="Arial" w:cs="Arial"/>
          <w:sz w:val="20"/>
          <w:szCs w:val="20"/>
        </w:rPr>
        <w:t xml:space="preserve"> vom 20. März 2001 über gefährliche und beschwerliche Arbeiten bei Schwangerschaft </w:t>
      </w:r>
      <w:r w:rsidR="00117927" w:rsidRPr="00E21B42">
        <w:rPr>
          <w:rFonts w:ascii="Arial" w:hAnsi="Arial" w:cs="Arial"/>
          <w:sz w:val="20"/>
          <w:szCs w:val="20"/>
        </w:rPr>
        <w:t>(</w:t>
      </w:r>
      <w:r w:rsidRPr="00E21B42">
        <w:rPr>
          <w:rFonts w:ascii="Arial" w:hAnsi="Arial" w:cs="Arial"/>
          <w:sz w:val="20"/>
          <w:szCs w:val="20"/>
        </w:rPr>
        <w:t>Mutterschutzverordnung</w:t>
      </w:r>
      <w:r w:rsidR="00117927" w:rsidRPr="00E21B42">
        <w:rPr>
          <w:rFonts w:ascii="Arial" w:hAnsi="Arial" w:cs="Arial"/>
          <w:sz w:val="20"/>
          <w:szCs w:val="20"/>
        </w:rPr>
        <w:t xml:space="preserve">) </w:t>
      </w:r>
      <w:r w:rsidRPr="00E21B42">
        <w:rPr>
          <w:rFonts w:ascii="Arial" w:hAnsi="Arial" w:cs="Arial"/>
          <w:sz w:val="20"/>
          <w:szCs w:val="20"/>
        </w:rPr>
        <w:t>muss dieser Schutz durch die behandelnde Ärztin oder den behandelnden Arzt überprüft werden.</w:t>
      </w:r>
    </w:p>
    <w:p w14:paraId="70C4E2A8" w14:textId="4FA7FCB7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 xml:space="preserve">Wir bitten Sie deshalb, die Eignung zur Beschäftigung unserer Mitarbeiterin </w:t>
      </w:r>
      <w:r w:rsidR="005931FF" w:rsidRPr="00E21B42">
        <w:rPr>
          <w:rFonts w:ascii="Arial" w:hAnsi="Arial" w:cs="Arial"/>
          <w:sz w:val="20"/>
          <w:szCs w:val="20"/>
        </w:rPr>
        <w:t xml:space="preserve"> </w:t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der Mitarbeiterin]</w:instrText>
      </w:r>
      <w:r w:rsidR="005931FF" w:rsidRPr="00E21B4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5931FF" w:rsidRPr="00E21B42">
        <w:rPr>
          <w:rFonts w:ascii="Arial" w:hAnsi="Arial" w:cs="Arial"/>
          <w:bCs/>
          <w:sz w:val="20"/>
          <w:szCs w:val="20"/>
        </w:rPr>
        <w:t xml:space="preserve"> </w:t>
      </w:r>
      <w:r w:rsidRPr="00E21B42">
        <w:rPr>
          <w:rFonts w:ascii="Arial" w:hAnsi="Arial" w:cs="Arial"/>
          <w:sz w:val="20"/>
          <w:szCs w:val="20"/>
        </w:rPr>
        <w:t>mit der Unterschrift auf d</w:t>
      </w:r>
      <w:r w:rsidR="008D1F5B" w:rsidRPr="00E21B42">
        <w:rPr>
          <w:rFonts w:ascii="Arial" w:hAnsi="Arial" w:cs="Arial"/>
          <w:sz w:val="20"/>
          <w:szCs w:val="20"/>
        </w:rPr>
        <w:t xml:space="preserve">er zweiten Seite dieses </w:t>
      </w:r>
      <w:r w:rsidRPr="00E21B42">
        <w:rPr>
          <w:rFonts w:ascii="Arial" w:hAnsi="Arial" w:cs="Arial"/>
          <w:sz w:val="20"/>
          <w:szCs w:val="20"/>
        </w:rPr>
        <w:t>Schreiben</w:t>
      </w:r>
      <w:r w:rsidR="008D1F5B" w:rsidRPr="00E21B42">
        <w:rPr>
          <w:rFonts w:ascii="Arial" w:hAnsi="Arial" w:cs="Arial"/>
          <w:sz w:val="20"/>
          <w:szCs w:val="20"/>
        </w:rPr>
        <w:t>s</w:t>
      </w:r>
      <w:r w:rsidRPr="00E21B42">
        <w:rPr>
          <w:rFonts w:ascii="Arial" w:hAnsi="Arial" w:cs="Arial"/>
          <w:sz w:val="20"/>
          <w:szCs w:val="20"/>
        </w:rPr>
        <w:t xml:space="preserve"> zu bestätigen. </w:t>
      </w:r>
      <w:r w:rsidR="00A65A18" w:rsidRPr="00E21B42">
        <w:rPr>
          <w:rFonts w:ascii="Arial" w:hAnsi="Arial" w:cs="Arial"/>
          <w:sz w:val="20"/>
          <w:szCs w:val="20"/>
        </w:rPr>
        <w:t>Müssen</w:t>
      </w:r>
      <w:r w:rsidRPr="00E21B42">
        <w:rPr>
          <w:rFonts w:ascii="Arial" w:hAnsi="Arial" w:cs="Arial"/>
          <w:sz w:val="20"/>
          <w:szCs w:val="20"/>
        </w:rPr>
        <w:t xml:space="preserve"> </w:t>
      </w:r>
      <w:r w:rsidR="00A65A18" w:rsidRPr="00E21B42">
        <w:rPr>
          <w:rFonts w:ascii="Arial" w:hAnsi="Arial" w:cs="Arial"/>
          <w:sz w:val="20"/>
          <w:szCs w:val="20"/>
        </w:rPr>
        <w:t xml:space="preserve">für eine Beschäftigung </w:t>
      </w:r>
      <w:r w:rsidRPr="00E21B42">
        <w:rPr>
          <w:rFonts w:ascii="Arial" w:hAnsi="Arial" w:cs="Arial"/>
          <w:sz w:val="20"/>
          <w:szCs w:val="20"/>
        </w:rPr>
        <w:t xml:space="preserve">zuerst bestimmte Voraussetzungen erfüllt werden, bitten wir Sie, uns diese </w:t>
      </w:r>
      <w:r w:rsidR="00C11A65" w:rsidRPr="00E21B42">
        <w:rPr>
          <w:rFonts w:ascii="Arial" w:hAnsi="Arial" w:cs="Arial"/>
          <w:sz w:val="20"/>
          <w:szCs w:val="20"/>
        </w:rPr>
        <w:t>zwecks Umsetzung konkret zu beschreiben</w:t>
      </w:r>
      <w:r w:rsidRPr="00E21B42">
        <w:rPr>
          <w:rFonts w:ascii="Arial" w:hAnsi="Arial" w:cs="Arial"/>
          <w:sz w:val="20"/>
          <w:szCs w:val="20"/>
        </w:rPr>
        <w:t xml:space="preserve">. </w:t>
      </w:r>
    </w:p>
    <w:p w14:paraId="271E42FB" w14:textId="07448690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>Die Kosten für diese medizinische Eignungsbeurteilung trägt unser Unternehmen. Sie können die Rechnung an folgende Adresse schicken:</w:t>
      </w:r>
    </w:p>
    <w:p w14:paraId="192783EA" w14:textId="77777777" w:rsidR="005931FF" w:rsidRPr="00E21B42" w:rsidRDefault="005931FF" w:rsidP="00E21B42">
      <w:pPr>
        <w:tabs>
          <w:tab w:val="left" w:pos="6946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E21B4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21B4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[Firmenadresse]</w:instrText>
      </w:r>
      <w:r w:rsidRPr="00E21B4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E2B6C28" w14:textId="100F98C2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>Bei Rückfragen stehen wir Ihnen gerne zur Verfügung.</w:t>
      </w:r>
      <w:r w:rsidR="00FF29DE" w:rsidRPr="00E21B42">
        <w:rPr>
          <w:rFonts w:ascii="Arial" w:hAnsi="Arial" w:cs="Arial"/>
          <w:sz w:val="20"/>
          <w:szCs w:val="20"/>
        </w:rPr>
        <w:t xml:space="preserve"> </w:t>
      </w:r>
    </w:p>
    <w:p w14:paraId="67A3A32D" w14:textId="77777777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37445099" w14:textId="437EF185" w:rsidR="006310F5" w:rsidRPr="00E21B42" w:rsidRDefault="006310F5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>Freundliche Grüsse</w:t>
      </w:r>
    </w:p>
    <w:p w14:paraId="31D20FFF" w14:textId="239949ED" w:rsidR="005931FF" w:rsidRDefault="005931FF" w:rsidP="00E21B42">
      <w:pPr>
        <w:tabs>
          <w:tab w:val="left" w:pos="6946"/>
        </w:tabs>
        <w:spacing w:line="340" w:lineRule="exact"/>
        <w:rPr>
          <w:rFonts w:ascii="Arial" w:hAnsi="Arial" w:cs="Arial"/>
          <w:bCs/>
          <w:sz w:val="20"/>
          <w:szCs w:val="20"/>
        </w:rPr>
      </w:pPr>
      <w:r w:rsidRPr="00E21B4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21B4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[Firma]</w:instrText>
      </w:r>
      <w:r w:rsidRPr="00E21B4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4CE7A81" w14:textId="33CD0BE9" w:rsidR="00042ED1" w:rsidRDefault="00042ED1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5B4E951A" w14:textId="4163F8A2" w:rsidR="006310F5" w:rsidRPr="00E21B42" w:rsidRDefault="005931FF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21B42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und Funktion des/der Auftraggebenden]</w:instrText>
      </w:r>
      <w:r w:rsidRPr="00E21B42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B8F3454" w14:textId="77777777" w:rsidR="00042ED1" w:rsidRDefault="00042ED1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0804C872" w14:textId="246843A0" w:rsidR="00042ED1" w:rsidRDefault="008D1F5B" w:rsidP="008D5C39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</w:rPr>
      </w:pPr>
      <w:r w:rsidRPr="00E21B42">
        <w:rPr>
          <w:rFonts w:ascii="Arial" w:hAnsi="Arial" w:cs="Arial"/>
          <w:sz w:val="20"/>
          <w:szCs w:val="20"/>
        </w:rPr>
        <w:t>Beilage</w:t>
      </w:r>
      <w:r w:rsidR="005C0CE5" w:rsidRPr="00E21B42">
        <w:rPr>
          <w:rFonts w:ascii="Arial" w:hAnsi="Arial" w:cs="Arial"/>
          <w:sz w:val="20"/>
          <w:szCs w:val="20"/>
        </w:rPr>
        <w:t>n</w:t>
      </w:r>
      <w:r w:rsidRPr="00E21B42">
        <w:rPr>
          <w:rFonts w:ascii="Arial" w:hAnsi="Arial" w:cs="Arial"/>
          <w:sz w:val="20"/>
          <w:szCs w:val="20"/>
        </w:rPr>
        <w:t xml:space="preserve">: </w:t>
      </w:r>
      <w:r w:rsidR="006310F5" w:rsidRPr="00E21B42">
        <w:rPr>
          <w:rFonts w:ascii="Arial" w:hAnsi="Arial" w:cs="Arial"/>
          <w:sz w:val="20"/>
          <w:szCs w:val="20"/>
        </w:rPr>
        <w:t>Risikobeurteilung</w:t>
      </w:r>
      <w:r w:rsidRPr="00E21B42">
        <w:rPr>
          <w:rFonts w:ascii="Arial" w:hAnsi="Arial" w:cs="Arial"/>
          <w:sz w:val="20"/>
          <w:szCs w:val="20"/>
        </w:rPr>
        <w:t>, Rücksende</w:t>
      </w:r>
      <w:r w:rsidR="00A65A18" w:rsidRPr="00E21B42">
        <w:rPr>
          <w:rFonts w:ascii="Arial" w:hAnsi="Arial" w:cs="Arial"/>
          <w:sz w:val="20"/>
          <w:szCs w:val="20"/>
        </w:rPr>
        <w:t>ku</w:t>
      </w:r>
      <w:r w:rsidRPr="00E21B42">
        <w:rPr>
          <w:rFonts w:ascii="Arial" w:hAnsi="Arial" w:cs="Arial"/>
          <w:sz w:val="20"/>
          <w:szCs w:val="20"/>
        </w:rPr>
        <w:t>vert</w:t>
      </w:r>
      <w:r w:rsidR="00042ED1"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16"/>
        <w:gridCol w:w="3305"/>
        <w:gridCol w:w="4484"/>
        <w:gridCol w:w="11"/>
      </w:tblGrid>
      <w:tr w:rsidR="00A65A18" w:rsidRPr="00E21B42" w14:paraId="70DA3D39" w14:textId="77777777" w:rsidTr="00042ED1">
        <w:trPr>
          <w:trHeight w:val="814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E5EB07" w14:textId="66B2C6BC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lastRenderedPageBreak/>
              <w:t xml:space="preserve">Name und Adresse </w:t>
            </w:r>
            <w:r w:rsidR="00AE225E">
              <w:rPr>
                <w:rFonts w:ascii="Arial" w:hAnsi="Arial" w:cs="Arial"/>
                <w:lang w:val="de-DE" w:eastAsia="de-DE"/>
              </w:rPr>
              <w:t xml:space="preserve">der </w:t>
            </w:r>
            <w:r w:rsidRPr="00E21B42">
              <w:rPr>
                <w:rFonts w:ascii="Arial" w:hAnsi="Arial" w:cs="Arial"/>
                <w:lang w:val="de-DE" w:eastAsia="de-DE"/>
              </w:rPr>
              <w:t>Ärztin</w:t>
            </w:r>
            <w:r w:rsidR="00042ED1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>/</w:t>
            </w:r>
            <w:r w:rsidR="00042ED1">
              <w:rPr>
                <w:rFonts w:ascii="Arial" w:hAnsi="Arial" w:cs="Arial"/>
                <w:lang w:val="de-DE" w:eastAsia="de-DE"/>
              </w:rPr>
              <w:t xml:space="preserve"> </w:t>
            </w:r>
            <w:r w:rsidR="00AE225E">
              <w:rPr>
                <w:rFonts w:ascii="Arial" w:hAnsi="Arial" w:cs="Arial"/>
                <w:lang w:val="de-DE" w:eastAsia="de-DE"/>
              </w:rPr>
              <w:t xml:space="preserve">des </w:t>
            </w:r>
            <w:r w:rsidRPr="00E21B42">
              <w:rPr>
                <w:rFonts w:ascii="Arial" w:hAnsi="Arial" w:cs="Arial"/>
                <w:lang w:val="de-DE" w:eastAsia="de-DE"/>
              </w:rPr>
              <w:t>Arzt</w:t>
            </w:r>
            <w:r w:rsidR="00AE225E">
              <w:rPr>
                <w:rFonts w:ascii="Arial" w:hAnsi="Arial" w:cs="Arial"/>
                <w:lang w:val="de-DE" w:eastAsia="de-DE"/>
              </w:rPr>
              <w:t>es</w:t>
            </w:r>
          </w:p>
          <w:p w14:paraId="65764DC6" w14:textId="77777777" w:rsidR="00A65A18" w:rsidRPr="00E21B42" w:rsidRDefault="00000000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sdt>
              <w:sdtPr>
                <w:rPr>
                  <w:rFonts w:ascii="Arial" w:hAnsi="Arial" w:cs="Arial"/>
                  <w:lang w:val="de-DE" w:eastAsia="de-DE"/>
                </w:rPr>
                <w:id w:val="957760959"/>
                <w:placeholder>
                  <w:docPart w:val="42166DB93083014286ECB249B83BB5EA"/>
                </w:placeholder>
                <w:showingPlcHdr/>
                <w:text/>
              </w:sdtPr>
              <w:sdtContent>
                <w:r w:rsidR="00A65A18" w:rsidRPr="00E21B42">
                  <w:rPr>
                    <w:rFonts w:ascii="Arial" w:hAnsi="Arial" w:cs="Arial"/>
                    <w:color w:val="808080"/>
                    <w:lang w:val="de-DE" w:eastAsia="de-DE"/>
                  </w:rPr>
                  <w:t>Klicken Sie hier, um Text einzugeben.</w:t>
                </w:r>
              </w:sdtContent>
            </w:sdt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283CB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Arbeitgeber/-in</w:t>
            </w:r>
          </w:p>
          <w:p w14:paraId="3DD6B493" w14:textId="4679260D" w:rsidR="00A65A18" w:rsidRPr="00E21B42" w:rsidRDefault="00000000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lang w:val="de-DE" w:eastAsia="de-DE"/>
                </w:rPr>
                <w:id w:val="-1166017056"/>
                <w:placeholder>
                  <w:docPart w:val="1195A731BEA9E54DBD30016D74176ED8"/>
                </w:placeholder>
                <w:text/>
              </w:sdtPr>
              <w:sdtContent>
                <w:r w:rsidR="00AE225E" w:rsidRPr="00E21B42">
                  <w:rPr>
                    <w:rFonts w:ascii="Arial" w:hAnsi="Arial" w:cs="Arial"/>
                    <w:color w:val="A6A6A6" w:themeColor="background1" w:themeShade="A6"/>
                    <w:lang w:val="de-DE" w:eastAsia="de-DE"/>
                  </w:rPr>
                  <w:t>Fügen Sie hier die Angaben ein.</w:t>
                </w:r>
              </w:sdtContent>
            </w:sdt>
          </w:p>
        </w:tc>
      </w:tr>
      <w:tr w:rsidR="0083582D" w:rsidRPr="00E21B42" w14:paraId="1E1BC4EF" w14:textId="77777777" w:rsidTr="00042ED1">
        <w:trPr>
          <w:trHeight w:val="814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D1336" w14:textId="77777777" w:rsidR="0083582D" w:rsidRPr="00E21B42" w:rsidRDefault="0083582D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6F2C1" w14:textId="77777777" w:rsidR="0083582D" w:rsidRPr="00E21B42" w:rsidRDefault="0083582D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</w:tr>
      <w:tr w:rsidR="00A65A18" w:rsidRPr="00E21B42" w14:paraId="5E276E53" w14:textId="77777777" w:rsidTr="00042ED1">
        <w:tc>
          <w:tcPr>
            <w:tcW w:w="8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6B9B08" w14:textId="77777777" w:rsidR="00A65A18" w:rsidRPr="00E21B42" w:rsidRDefault="00A65A18" w:rsidP="00E21B42">
            <w:pPr>
              <w:keepNext/>
              <w:keepLines/>
              <w:spacing w:line="340" w:lineRule="exact"/>
              <w:outlineLvl w:val="0"/>
              <w:rPr>
                <w:rFonts w:ascii="Arial" w:hAnsi="Arial" w:cs="Arial"/>
                <w:b/>
                <w:bCs/>
              </w:rPr>
            </w:pPr>
            <w:r w:rsidRPr="00E21B42">
              <w:rPr>
                <w:rFonts w:ascii="Arial" w:hAnsi="Arial" w:cs="Arial"/>
                <w:b/>
                <w:bCs/>
              </w:rPr>
              <w:t>Untersuchte Person</w:t>
            </w:r>
          </w:p>
        </w:tc>
      </w:tr>
      <w:tr w:rsidR="00A65A18" w:rsidRPr="00E21B42" w14:paraId="54320D98" w14:textId="77777777" w:rsidTr="00042ED1">
        <w:tc>
          <w:tcPr>
            <w:tcW w:w="89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06010" w14:textId="5B3959E3" w:rsidR="00C11A65" w:rsidRPr="00E21B42" w:rsidRDefault="00000000" w:rsidP="00E21B42">
            <w:pPr>
              <w:spacing w:line="340" w:lineRule="exact"/>
              <w:rPr>
                <w:rFonts w:ascii="Arial" w:hAnsi="Arial" w:cs="Arial"/>
                <w:color w:val="A6A6A6" w:themeColor="background1" w:themeShade="A6"/>
                <w:lang w:val="de-DE" w:eastAsia="de-DE"/>
              </w:rPr>
            </w:pPr>
            <w:sdt>
              <w:sdtPr>
                <w:rPr>
                  <w:rFonts w:ascii="Arial" w:hAnsi="Arial" w:cs="Arial"/>
                  <w:color w:val="A6A6A6" w:themeColor="background1" w:themeShade="A6"/>
                  <w:lang w:val="de-DE" w:eastAsia="de-DE"/>
                </w:rPr>
                <w:id w:val="698049012"/>
                <w:placeholder>
                  <w:docPart w:val="F73C5C4FF53D32499B30C114D1289EB0"/>
                </w:placeholder>
                <w:text/>
              </w:sdtPr>
              <w:sdtContent>
                <w:r w:rsidR="00A65A18" w:rsidRPr="00E21B42">
                  <w:rPr>
                    <w:rFonts w:ascii="Arial" w:hAnsi="Arial" w:cs="Arial"/>
                    <w:color w:val="A6A6A6" w:themeColor="background1" w:themeShade="A6"/>
                    <w:lang w:val="de-DE" w:eastAsia="de-DE"/>
                  </w:rPr>
                  <w:t>Name, Vorname, Geburtsdatum:</w:t>
                </w:r>
              </w:sdtContent>
            </w:sdt>
          </w:p>
        </w:tc>
      </w:tr>
      <w:tr w:rsidR="00A65A18" w:rsidRPr="00E21B42" w14:paraId="02DD0259" w14:textId="77777777" w:rsidTr="00042ED1">
        <w:tc>
          <w:tcPr>
            <w:tcW w:w="8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0896" w14:textId="312C41CD" w:rsidR="005931FF" w:rsidRPr="00E21B42" w:rsidRDefault="005931FF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09E5311D" w14:textId="617AE533" w:rsidR="005931FF" w:rsidRPr="00E21B42" w:rsidRDefault="005931FF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Funktion im Betrieb: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lang w:val="de-DE" w:eastAsia="de-DE"/>
                </w:rPr>
                <w:id w:val="1307821263"/>
                <w:placeholder>
                  <w:docPart w:val="7AC6F6D2ED1B4944B26EB03355107BDB"/>
                </w:placeholder>
                <w:text/>
              </w:sdtPr>
              <w:sdtContent>
                <w:r w:rsidRPr="00E21B42">
                  <w:rPr>
                    <w:rFonts w:ascii="Arial" w:hAnsi="Arial" w:cs="Arial"/>
                    <w:color w:val="A6A6A6" w:themeColor="background1" w:themeShade="A6"/>
                    <w:lang w:val="de-DE" w:eastAsia="de-DE"/>
                  </w:rPr>
                  <w:t>Fügen Sie hier die Funktion ein.</w:t>
                </w:r>
              </w:sdtContent>
            </w:sdt>
          </w:p>
          <w:p w14:paraId="1F02B5F7" w14:textId="77777777" w:rsidR="005931FF" w:rsidRPr="00E21B42" w:rsidRDefault="005931FF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1F405A82" w14:textId="42B7C4B9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Berechneter Geburtstermin: </w:t>
            </w:r>
            <w:sdt>
              <w:sdtPr>
                <w:rPr>
                  <w:rFonts w:ascii="Arial" w:hAnsi="Arial" w:cs="Arial"/>
                  <w:lang w:val="de-DE" w:eastAsia="de-DE"/>
                </w:rPr>
                <w:id w:val="-2109344963"/>
                <w:placeholder>
                  <w:docPart w:val="7E8067C11F0EA54F827001430B9EAD83"/>
                </w:placeholder>
                <w:showingPlcHdr/>
                <w:text/>
              </w:sdtPr>
              <w:sdtContent>
                <w:r w:rsidRPr="00E21B42">
                  <w:rPr>
                    <w:rFonts w:ascii="Arial" w:hAnsi="Arial" w:cs="Arial"/>
                    <w:color w:val="808080"/>
                    <w:lang w:val="de-DE" w:eastAsia="de-DE"/>
                  </w:rPr>
                  <w:t>Klicken Sie hier, um Text einzugeben.</w:t>
                </w:r>
              </w:sdtContent>
            </w:sdt>
          </w:p>
        </w:tc>
      </w:tr>
      <w:tr w:rsidR="00A65A18" w:rsidRPr="00E21B42" w14:paraId="613F013C" w14:textId="77777777" w:rsidTr="00042ED1">
        <w:trPr>
          <w:trHeight w:val="20"/>
        </w:trPr>
        <w:tc>
          <w:tcPr>
            <w:tcW w:w="8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D0FE" w14:textId="77777777" w:rsidR="00A65A18" w:rsidRPr="00E21B42" w:rsidRDefault="00A65A18" w:rsidP="00E21B42">
            <w:pPr>
              <w:keepNext/>
              <w:keepLines/>
              <w:spacing w:line="340" w:lineRule="exact"/>
              <w:ind w:left="432" w:hanging="432"/>
              <w:outlineLvl w:val="0"/>
              <w:rPr>
                <w:rFonts w:ascii="Arial" w:hAnsi="Arial" w:cs="Arial"/>
                <w:b/>
                <w:bCs/>
              </w:rPr>
            </w:pPr>
            <w:bookmarkStart w:id="0" w:name="_Toc24716121"/>
            <w:r w:rsidRPr="00E21B42">
              <w:rPr>
                <w:rFonts w:ascii="Arial" w:hAnsi="Arial" w:cs="Arial"/>
                <w:b/>
                <w:bCs/>
              </w:rPr>
              <w:t>Entscheid</w:t>
            </w:r>
            <w:bookmarkEnd w:id="0"/>
          </w:p>
          <w:p w14:paraId="3AF1971D" w14:textId="45C490A7" w:rsidR="00A65A18" w:rsidRPr="00E21B42" w:rsidRDefault="00A65A18" w:rsidP="00E21B42">
            <w:pPr>
              <w:spacing w:line="340" w:lineRule="exact"/>
              <w:ind w:left="0" w:firstLine="0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Bei der vorgenannten schwangeren Frau</w:t>
            </w:r>
            <w:r w:rsidR="00AE225E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>/</w:t>
            </w:r>
            <w:r w:rsidR="00AE225E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>stillenden Mutter wurde eine Eignungsbeurteilung für die vorgesehene Tätigkeit während der Schwangerschaft</w:t>
            </w:r>
            <w:r w:rsidR="00AE225E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>/</w:t>
            </w:r>
            <w:r w:rsidR="00AE225E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 xml:space="preserve">Stillzeit vorgenommen. Das Ergebnis der Beurteilung lautet: </w:t>
            </w:r>
            <w:r w:rsidRPr="00E21B42">
              <w:rPr>
                <w:rFonts w:ascii="Arial" w:hAnsi="Arial" w:cs="Arial"/>
                <w:i/>
                <w:lang w:val="de-DE" w:eastAsia="de-DE"/>
              </w:rPr>
              <w:t>(Zutreffendes ankreuzen)</w:t>
            </w:r>
          </w:p>
        </w:tc>
      </w:tr>
      <w:tr w:rsidR="00A65A18" w:rsidRPr="00E21B42" w14:paraId="6EB0BDA0" w14:textId="77777777" w:rsidTr="00042ED1">
        <w:trPr>
          <w:trHeight w:val="20"/>
        </w:trPr>
        <w:sdt>
          <w:sdtPr>
            <w:rPr>
              <w:rFonts w:ascii="Arial" w:hAnsi="Arial" w:cs="Arial"/>
              <w:lang w:val="de-DE" w:eastAsia="de-DE"/>
            </w:rPr>
            <w:id w:val="142599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1F427F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6EAF6" w14:textId="480D48C6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Die Beschäftigung am betreffenden Arbeitsplatz ist vorbehaltlos möglich</w:t>
            </w:r>
            <w:r w:rsidR="004B30C6" w:rsidRPr="00E21B42">
              <w:rPr>
                <w:rFonts w:ascii="Arial" w:hAnsi="Arial" w:cs="Arial"/>
                <w:lang w:val="de-DE" w:eastAsia="de-DE"/>
              </w:rPr>
              <w:t>.</w:t>
            </w:r>
          </w:p>
        </w:tc>
      </w:tr>
      <w:tr w:rsidR="00A65A18" w:rsidRPr="00E21B42" w14:paraId="759A9D77" w14:textId="77777777" w:rsidTr="00042ED1">
        <w:trPr>
          <w:trHeight w:val="20"/>
        </w:trPr>
        <w:sdt>
          <w:sdtPr>
            <w:rPr>
              <w:rFonts w:ascii="Arial" w:hAnsi="Arial" w:cs="Arial"/>
              <w:lang w:val="de-DE" w:eastAsia="de-DE"/>
            </w:rPr>
            <w:id w:val="79540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D67904D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17801C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Die Beschäftigung ist nur unter bestimmten Voraussetzungen möglich:</w:t>
            </w:r>
          </w:p>
        </w:tc>
      </w:tr>
      <w:tr w:rsidR="00A65A18" w:rsidRPr="00E21B42" w14:paraId="12604104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7E2A1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-8314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hideMark/>
              </w:tcPr>
              <w:p w14:paraId="28DE12D5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852EC6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Einsatz unter folgenden Bedingungen: </w:t>
            </w:r>
            <w:sdt>
              <w:sdtPr>
                <w:rPr>
                  <w:rFonts w:ascii="Arial" w:hAnsi="Arial" w:cs="Arial"/>
                  <w:lang w:val="de-DE" w:eastAsia="de-DE"/>
                </w:rPr>
                <w:id w:val="1127662811"/>
                <w:placeholder>
                  <w:docPart w:val="F927867523FA064F9B33BE3588785DB8"/>
                </w:placeholder>
                <w:showingPlcHdr/>
                <w:text/>
              </w:sdtPr>
              <w:sdtContent>
                <w:r w:rsidRPr="00E21B42">
                  <w:rPr>
                    <w:rFonts w:ascii="Arial" w:hAnsi="Arial" w:cs="Arial"/>
                    <w:color w:val="808080"/>
                    <w:lang w:val="de-DE" w:eastAsia="de-DE"/>
                  </w:rPr>
                  <w:t>Klicken Sie hier, um Text einzugeben.</w:t>
                </w:r>
              </w:sdtContent>
            </w:sdt>
          </w:p>
        </w:tc>
      </w:tr>
      <w:tr w:rsidR="00A65A18" w:rsidRPr="00E21B42" w14:paraId="7C0C415B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AFD30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191558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hideMark/>
              </w:tcPr>
              <w:p w14:paraId="67BFDFE5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D3CA4" w14:textId="40ADB87C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Eine Rücksprache mit dem Arbeitgeber ist erforderlich</w:t>
            </w:r>
            <w:r w:rsidR="004B30C6" w:rsidRPr="00E21B42">
              <w:rPr>
                <w:rFonts w:ascii="Arial" w:hAnsi="Arial" w:cs="Arial"/>
                <w:lang w:val="de-DE" w:eastAsia="de-DE"/>
              </w:rPr>
              <w:t>.</w:t>
            </w:r>
          </w:p>
        </w:tc>
      </w:tr>
      <w:tr w:rsidR="00A65A18" w:rsidRPr="00E21B42" w14:paraId="7AE54909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441D5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-212245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8CE794B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02843" w14:textId="68A9EDDE" w:rsidR="00A65A18" w:rsidRPr="00E21B42" w:rsidRDefault="00A65A18" w:rsidP="00E21B42">
            <w:pPr>
              <w:spacing w:line="340" w:lineRule="exact"/>
              <w:ind w:left="0" w:firstLine="0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Eine Rücksprache mit dem zuständigen Arbeitsmediziner/ASA-Spezialisten ist erforderlich</w:t>
            </w:r>
            <w:r w:rsidR="004B30C6" w:rsidRPr="00E21B42">
              <w:rPr>
                <w:rFonts w:ascii="Arial" w:hAnsi="Arial" w:cs="Arial"/>
                <w:lang w:val="de-DE" w:eastAsia="de-DE"/>
              </w:rPr>
              <w:t>.</w:t>
            </w:r>
          </w:p>
        </w:tc>
      </w:tr>
      <w:tr w:rsidR="00A65A18" w:rsidRPr="00E21B42" w14:paraId="404A3946" w14:textId="77777777" w:rsidTr="00042ED1">
        <w:trPr>
          <w:trHeight w:val="20"/>
        </w:trPr>
        <w:sdt>
          <w:sdtPr>
            <w:rPr>
              <w:rFonts w:ascii="Arial" w:hAnsi="Arial" w:cs="Arial"/>
              <w:lang w:val="de-DE" w:eastAsia="de-DE"/>
            </w:rPr>
            <w:id w:val="14979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492FCF09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267458" w14:textId="77777777" w:rsidR="00A65A18" w:rsidRPr="00E21B42" w:rsidRDefault="00A65A18" w:rsidP="00E21B42">
            <w:pPr>
              <w:spacing w:line="340" w:lineRule="exact"/>
              <w:ind w:left="0" w:firstLine="0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Die Beschäftigung ist aus folgendem Grund nicht oder zurzeit nicht möglich (Beschäftigungsverbot):</w:t>
            </w:r>
          </w:p>
        </w:tc>
      </w:tr>
      <w:tr w:rsidR="00A65A18" w:rsidRPr="00E21B42" w14:paraId="74D874E4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3FC15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14962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hideMark/>
              </w:tcPr>
              <w:p w14:paraId="346AA0AC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A2C7D0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Fehlende oder ungenügende Risikobeurteilung</w:t>
            </w:r>
          </w:p>
        </w:tc>
      </w:tr>
      <w:tr w:rsidR="00A65A18" w:rsidRPr="00E21B42" w14:paraId="068022CA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93242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144611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hideMark/>
              </w:tcPr>
              <w:p w14:paraId="0ED9E951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D88C03" w14:textId="77777777" w:rsidR="00A65A18" w:rsidRPr="00E21B42" w:rsidRDefault="00A65A18" w:rsidP="00E21B42">
            <w:pPr>
              <w:spacing w:line="340" w:lineRule="exact"/>
              <w:ind w:left="0" w:firstLine="0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Die erforderlichen </w:t>
            </w:r>
            <w:proofErr w:type="spellStart"/>
            <w:r w:rsidRPr="00E21B42">
              <w:rPr>
                <w:rFonts w:ascii="Arial" w:hAnsi="Arial" w:cs="Arial"/>
                <w:lang w:val="de-DE" w:eastAsia="de-DE"/>
              </w:rPr>
              <w:t>Schutzmassnahmen</w:t>
            </w:r>
            <w:proofErr w:type="spellEnd"/>
            <w:r w:rsidRPr="00E21B42">
              <w:rPr>
                <w:rFonts w:ascii="Arial" w:hAnsi="Arial" w:cs="Arial"/>
                <w:lang w:val="de-DE" w:eastAsia="de-DE"/>
              </w:rPr>
              <w:t xml:space="preserve"> sind nicht umgesetzt / werden nicht eingehalten.</w:t>
            </w:r>
          </w:p>
        </w:tc>
      </w:tr>
      <w:tr w:rsidR="00A65A18" w:rsidRPr="00E21B42" w14:paraId="44AB5EB1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34EBC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12885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hideMark/>
              </w:tcPr>
              <w:p w14:paraId="6BB07AB4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6047B2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Die erforderlichen </w:t>
            </w:r>
            <w:proofErr w:type="spellStart"/>
            <w:r w:rsidRPr="00E21B42">
              <w:rPr>
                <w:rFonts w:ascii="Arial" w:hAnsi="Arial" w:cs="Arial"/>
                <w:lang w:val="de-DE" w:eastAsia="de-DE"/>
              </w:rPr>
              <w:t>Schutzmassnahmen</w:t>
            </w:r>
            <w:proofErr w:type="spellEnd"/>
            <w:r w:rsidRPr="00E21B42">
              <w:rPr>
                <w:rFonts w:ascii="Arial" w:hAnsi="Arial" w:cs="Arial"/>
                <w:lang w:val="de-DE" w:eastAsia="de-DE"/>
              </w:rPr>
              <w:t xml:space="preserve"> sind nicht genügend wirksam.</w:t>
            </w:r>
          </w:p>
        </w:tc>
      </w:tr>
      <w:tr w:rsidR="00A65A18" w:rsidRPr="00E21B42" w14:paraId="3882E0E7" w14:textId="77777777" w:rsidTr="00042ED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5C7CD8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</w:tc>
        <w:sdt>
          <w:sdtPr>
            <w:rPr>
              <w:rFonts w:ascii="Arial" w:hAnsi="Arial" w:cs="Arial"/>
              <w:lang w:val="de-DE" w:eastAsia="de-DE"/>
            </w:rPr>
            <w:id w:val="47580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02E74C9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28D8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Andere Hinweise auf eine Gefährdung: </w:t>
            </w:r>
            <w:sdt>
              <w:sdtPr>
                <w:rPr>
                  <w:rFonts w:ascii="Arial" w:hAnsi="Arial" w:cs="Arial"/>
                  <w:lang w:val="de-DE" w:eastAsia="de-DE"/>
                </w:rPr>
                <w:id w:val="1998073667"/>
                <w:placeholder>
                  <w:docPart w:val="BF9524D80081764FBA83DFDF069E2B5E"/>
                </w:placeholder>
                <w:showingPlcHdr/>
                <w:text/>
              </w:sdtPr>
              <w:sdtContent>
                <w:r w:rsidRPr="00E21B42">
                  <w:rPr>
                    <w:rFonts w:ascii="Arial" w:hAnsi="Arial" w:cs="Arial"/>
                    <w:color w:val="808080"/>
                    <w:lang w:val="de-DE" w:eastAsia="de-DE"/>
                  </w:rPr>
                  <w:t>Klicken Sie hier, um Text einzugeben.</w:t>
                </w:r>
              </w:sdtContent>
            </w:sdt>
          </w:p>
        </w:tc>
      </w:tr>
      <w:tr w:rsidR="00A65A18" w:rsidRPr="00E21B42" w14:paraId="434ED121" w14:textId="77777777" w:rsidTr="00042ED1">
        <w:trPr>
          <w:trHeight w:val="20"/>
        </w:trPr>
        <w:sdt>
          <w:sdtPr>
            <w:rPr>
              <w:rFonts w:ascii="Arial" w:hAnsi="Arial" w:cs="Arial"/>
              <w:lang w:val="de-DE" w:eastAsia="de-DE"/>
            </w:rPr>
            <w:id w:val="145552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FFAD044" w14:textId="77777777" w:rsidR="00A65A18" w:rsidRPr="00E21B42" w:rsidRDefault="00A65A18" w:rsidP="00E21B42">
                <w:pPr>
                  <w:spacing w:line="340" w:lineRule="exact"/>
                  <w:rPr>
                    <w:rFonts w:ascii="Arial" w:hAnsi="Arial" w:cs="Arial"/>
                    <w:lang w:val="de-DE" w:eastAsia="de-DE"/>
                  </w:rPr>
                </w:pPr>
                <w:r w:rsidRPr="00E21B42">
                  <w:rPr>
                    <w:rFonts w:ascii="Segoe UI Symbol" w:hAnsi="Segoe UI Symbol" w:cs="Segoe UI Symbol"/>
                    <w:lang w:val="de-DE" w:eastAsia="de-DE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48C15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Neubeurteilung in </w:t>
            </w:r>
            <w:sdt>
              <w:sdtPr>
                <w:rPr>
                  <w:rFonts w:ascii="Arial" w:hAnsi="Arial" w:cs="Arial"/>
                  <w:lang w:val="de-DE" w:eastAsia="de-DE"/>
                </w:rPr>
                <w:id w:val="-690913111"/>
                <w:placeholder>
                  <w:docPart w:val="B6F1697BA72A864EBDD2558C597394BE"/>
                </w:placeholder>
                <w:showingPlcHdr/>
                <w:text/>
              </w:sdtPr>
              <w:sdtContent>
                <w:r w:rsidRPr="00E21B42">
                  <w:rPr>
                    <w:rFonts w:ascii="Arial" w:hAnsi="Arial" w:cs="Arial"/>
                    <w:color w:val="808080"/>
                    <w:lang w:val="de-DE" w:eastAsia="de-DE"/>
                  </w:rPr>
                  <w:t>Klicken Sie hier, um Text einzugeben.</w:t>
                </w:r>
              </w:sdtContent>
            </w:sdt>
            <w:r w:rsidRPr="00E21B42">
              <w:rPr>
                <w:rFonts w:ascii="Arial" w:hAnsi="Arial" w:cs="Arial"/>
                <w:lang w:val="de-DE" w:eastAsia="de-DE"/>
              </w:rPr>
              <w:t xml:space="preserve"> Wochen</w:t>
            </w:r>
          </w:p>
        </w:tc>
      </w:tr>
      <w:tr w:rsidR="00A65A18" w:rsidRPr="00E21B42" w14:paraId="0B59612F" w14:textId="77777777" w:rsidTr="00042ED1">
        <w:trPr>
          <w:gridAfter w:val="1"/>
          <w:wAfter w:w="11" w:type="dxa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E1D" w14:textId="5A175E73" w:rsidR="00A65A18" w:rsidRPr="00E21B42" w:rsidRDefault="00A65A18" w:rsidP="00E21B42">
            <w:pPr>
              <w:spacing w:line="340" w:lineRule="exact"/>
              <w:ind w:left="0" w:firstLine="0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 xml:space="preserve">Ich bestätige, dass ich die Risikobeurteilung eingesehen habe und das Arbeitsumfeld mit der Schwangeren </w:t>
            </w:r>
            <w:r w:rsidR="005C0CE5" w:rsidRPr="00E21B42">
              <w:rPr>
                <w:rFonts w:ascii="Arial" w:hAnsi="Arial" w:cs="Arial"/>
                <w:lang w:val="de-DE" w:eastAsia="de-DE"/>
              </w:rPr>
              <w:t xml:space="preserve">bzw. </w:t>
            </w:r>
            <w:r w:rsidR="004B30C6" w:rsidRPr="00E21B42">
              <w:rPr>
                <w:rFonts w:ascii="Arial" w:hAnsi="Arial" w:cs="Arial"/>
                <w:lang w:val="de-DE" w:eastAsia="de-DE"/>
              </w:rPr>
              <w:t xml:space="preserve">der </w:t>
            </w:r>
            <w:r w:rsidRPr="00E21B42">
              <w:rPr>
                <w:rFonts w:ascii="Arial" w:hAnsi="Arial" w:cs="Arial"/>
                <w:lang w:val="de-DE" w:eastAsia="de-DE"/>
              </w:rPr>
              <w:t xml:space="preserve">stillenden Mutter besprochen habe. </w:t>
            </w:r>
          </w:p>
        </w:tc>
      </w:tr>
      <w:tr w:rsidR="00A65A18" w:rsidRPr="00E21B42" w14:paraId="06176D14" w14:textId="77777777" w:rsidTr="00042ED1">
        <w:trPr>
          <w:gridAfter w:val="1"/>
          <w:wAfter w:w="11" w:type="dxa"/>
          <w:trHeight w:val="1052"/>
        </w:trPr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08F5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264EAABF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32F93216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1D034186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Ort und Datum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68C1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01C07B00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503B5C08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10467F1F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7B877511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</w:p>
          <w:p w14:paraId="16A2FED8" w14:textId="2839A046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Unterschrift und Stempel Ärztin</w:t>
            </w:r>
            <w:r w:rsidR="00042ED1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>/</w:t>
            </w:r>
            <w:r w:rsidR="00042ED1">
              <w:rPr>
                <w:rFonts w:ascii="Arial" w:hAnsi="Arial" w:cs="Arial"/>
                <w:lang w:val="de-DE" w:eastAsia="de-DE"/>
              </w:rPr>
              <w:t xml:space="preserve"> </w:t>
            </w:r>
            <w:r w:rsidRPr="00E21B42">
              <w:rPr>
                <w:rFonts w:ascii="Arial" w:hAnsi="Arial" w:cs="Arial"/>
                <w:lang w:val="de-DE" w:eastAsia="de-DE"/>
              </w:rPr>
              <w:t>Arzt</w:t>
            </w:r>
          </w:p>
        </w:tc>
      </w:tr>
      <w:tr w:rsidR="00A65A18" w:rsidRPr="00E21B42" w14:paraId="2B34E90D" w14:textId="77777777" w:rsidTr="00042ED1">
        <w:trPr>
          <w:gridAfter w:val="1"/>
          <w:wAfter w:w="11" w:type="dxa"/>
          <w:trHeight w:val="50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C1E" w14:textId="77777777" w:rsidR="00A65A18" w:rsidRPr="00E21B42" w:rsidRDefault="00A65A18" w:rsidP="00E21B42">
            <w:pPr>
              <w:spacing w:line="340" w:lineRule="exact"/>
              <w:rPr>
                <w:rFonts w:ascii="Arial" w:hAnsi="Arial" w:cs="Arial"/>
                <w:lang w:val="de-DE" w:eastAsia="de-DE"/>
              </w:rPr>
            </w:pPr>
            <w:r w:rsidRPr="00E21B42">
              <w:rPr>
                <w:rFonts w:ascii="Arial" w:hAnsi="Arial" w:cs="Arial"/>
                <w:lang w:val="de-DE" w:eastAsia="de-DE"/>
              </w:rPr>
              <w:t>Entscheid geht an untersuchte Frau und deren Arbeitgeber</w:t>
            </w:r>
          </w:p>
        </w:tc>
      </w:tr>
    </w:tbl>
    <w:p w14:paraId="27DD5C82" w14:textId="77777777" w:rsidR="00A65A18" w:rsidRPr="00E21B42" w:rsidRDefault="00A65A18" w:rsidP="00E21B42">
      <w:pPr>
        <w:tabs>
          <w:tab w:val="left" w:pos="6946"/>
        </w:tabs>
        <w:spacing w:line="340" w:lineRule="exact"/>
        <w:rPr>
          <w:rFonts w:ascii="Arial" w:hAnsi="Arial" w:cs="Arial"/>
          <w:sz w:val="20"/>
          <w:szCs w:val="20"/>
          <w:lang w:val="de-DE"/>
        </w:rPr>
      </w:pPr>
    </w:p>
    <w:p w14:paraId="255D40BE" w14:textId="77777777" w:rsidR="00A65A18" w:rsidRPr="00E21B42" w:rsidRDefault="00A65A18" w:rsidP="00A65A18">
      <w:pPr>
        <w:tabs>
          <w:tab w:val="left" w:pos="6946"/>
        </w:tabs>
        <w:rPr>
          <w:rFonts w:ascii="Arial" w:hAnsi="Arial" w:cs="Arial"/>
          <w:sz w:val="24"/>
          <w:szCs w:val="24"/>
          <w:lang w:val="de-DE"/>
        </w:rPr>
      </w:pPr>
    </w:p>
    <w:sectPr w:rsidR="00A65A18" w:rsidRPr="00E21B42" w:rsidSect="008D5C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2FE1"/>
    <w:multiLevelType w:val="hybridMultilevel"/>
    <w:tmpl w:val="FA02BC50"/>
    <w:lvl w:ilvl="0" w:tplc="4CF6D4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1F7A"/>
    <w:multiLevelType w:val="hybridMultilevel"/>
    <w:tmpl w:val="F7DA139C"/>
    <w:lvl w:ilvl="0" w:tplc="532E7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0726282">
    <w:abstractNumId w:val="1"/>
  </w:num>
  <w:num w:numId="2" w16cid:durableId="182349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EB"/>
    <w:rsid w:val="000226B9"/>
    <w:rsid w:val="00042ED1"/>
    <w:rsid w:val="00064A95"/>
    <w:rsid w:val="00117927"/>
    <w:rsid w:val="00155638"/>
    <w:rsid w:val="00162900"/>
    <w:rsid w:val="0017739E"/>
    <w:rsid w:val="00186273"/>
    <w:rsid w:val="001E02B5"/>
    <w:rsid w:val="002462F2"/>
    <w:rsid w:val="00452D91"/>
    <w:rsid w:val="00470842"/>
    <w:rsid w:val="004B30C6"/>
    <w:rsid w:val="004E179D"/>
    <w:rsid w:val="00527075"/>
    <w:rsid w:val="005414F7"/>
    <w:rsid w:val="005931FF"/>
    <w:rsid w:val="005C0CE5"/>
    <w:rsid w:val="006310F5"/>
    <w:rsid w:val="00657EBC"/>
    <w:rsid w:val="006C676E"/>
    <w:rsid w:val="00794AE1"/>
    <w:rsid w:val="00822EBF"/>
    <w:rsid w:val="0083582D"/>
    <w:rsid w:val="008D1F5B"/>
    <w:rsid w:val="008D5C39"/>
    <w:rsid w:val="0098284C"/>
    <w:rsid w:val="00A65A18"/>
    <w:rsid w:val="00AC16EB"/>
    <w:rsid w:val="00AE225E"/>
    <w:rsid w:val="00C04AD0"/>
    <w:rsid w:val="00C11A65"/>
    <w:rsid w:val="00D21BA5"/>
    <w:rsid w:val="00E21B42"/>
    <w:rsid w:val="00E44D9E"/>
    <w:rsid w:val="00F54EA1"/>
    <w:rsid w:val="00F843FF"/>
    <w:rsid w:val="00FC41A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97E54"/>
  <w15:chartTrackingRefBased/>
  <w15:docId w15:val="{6C12F991-62FE-40F4-845A-07A9E73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10F5"/>
    <w:pPr>
      <w:ind w:left="720"/>
      <w:contextualSpacing/>
    </w:pPr>
  </w:style>
  <w:style w:type="table" w:customStyle="1" w:styleId="Tabellenraster1">
    <w:name w:val="Tabellenraster1"/>
    <w:basedOn w:val="NormaleTabelle"/>
    <w:rsid w:val="00C04AD0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EA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E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7E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7E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E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EB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629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66DB93083014286ECB249B83BB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281EB-6196-584B-B52B-8BC135E9C0C0}"/>
      </w:docPartPr>
      <w:docPartBody>
        <w:p w:rsidR="00D71E53" w:rsidRDefault="00C068F3" w:rsidP="00C068F3">
          <w:pPr>
            <w:pStyle w:val="42166DB93083014286ECB249B83BB5EA"/>
          </w:pPr>
          <w:r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1195A731BEA9E54DBD30016D74176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B4A3-D06B-1A47-BADC-5493DD82366F}"/>
      </w:docPartPr>
      <w:docPartBody>
        <w:p w:rsidR="00D71E53" w:rsidRDefault="00C068F3" w:rsidP="00C068F3">
          <w:pPr>
            <w:pStyle w:val="1195A731BEA9E54DBD30016D74176ED8"/>
          </w:pPr>
          <w:r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F73C5C4FF53D32499B30C114D128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1B802-78AF-8C44-9877-B2A8497C73F9}"/>
      </w:docPartPr>
      <w:docPartBody>
        <w:p w:rsidR="00D71E53" w:rsidRDefault="00C068F3" w:rsidP="00C068F3">
          <w:pPr>
            <w:pStyle w:val="F73C5C4FF53D32499B30C114D1289EB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067C11F0EA54F827001430B9EA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5C65-D595-6C44-8D62-6D237907C714}"/>
      </w:docPartPr>
      <w:docPartBody>
        <w:p w:rsidR="00D71E53" w:rsidRDefault="00C068F3" w:rsidP="00C068F3">
          <w:pPr>
            <w:pStyle w:val="7E8067C11F0EA54F827001430B9EAD83"/>
          </w:pPr>
          <w:r>
            <w:rPr>
              <w:rStyle w:val="Platzhaltertext"/>
              <w:rFonts w:ascii="Arial" w:hAnsi="Arial"/>
              <w:szCs w:val="20"/>
            </w:rPr>
            <w:t>Klicken Sie hier, um Text einzugeben.</w:t>
          </w:r>
        </w:p>
      </w:docPartBody>
    </w:docPart>
    <w:docPart>
      <w:docPartPr>
        <w:name w:val="F927867523FA064F9B33BE3588785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41840-433B-7948-94F2-3BA549B58F6D}"/>
      </w:docPartPr>
      <w:docPartBody>
        <w:p w:rsidR="00D71E53" w:rsidRDefault="00C068F3" w:rsidP="00C068F3">
          <w:pPr>
            <w:pStyle w:val="F927867523FA064F9B33BE3588785DB8"/>
          </w:pPr>
          <w:r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BF9524D80081764FBA83DFDF069E2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70D1D-00A6-1E43-B53A-C1DA1CD46050}"/>
      </w:docPartPr>
      <w:docPartBody>
        <w:p w:rsidR="00D71E53" w:rsidRDefault="00C068F3" w:rsidP="00C068F3">
          <w:pPr>
            <w:pStyle w:val="BF9524D80081764FBA83DFDF069E2B5E"/>
          </w:pPr>
          <w:r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B6F1697BA72A864EBDD2558C59739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C19B0-7135-794C-A934-46FF9C9B25A8}"/>
      </w:docPartPr>
      <w:docPartBody>
        <w:p w:rsidR="00D71E53" w:rsidRDefault="00C068F3" w:rsidP="00C068F3">
          <w:pPr>
            <w:pStyle w:val="B6F1697BA72A864EBDD2558C597394BE"/>
          </w:pPr>
          <w:r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7AC6F6D2ED1B4944B26EB0335510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345E7-A61D-A24E-BB6E-7D60336A6F06}"/>
      </w:docPartPr>
      <w:docPartBody>
        <w:p w:rsidR="007668A7" w:rsidRDefault="003A42A7" w:rsidP="003A42A7">
          <w:pPr>
            <w:pStyle w:val="7AC6F6D2ED1B4944B26EB03355107BDB"/>
          </w:pPr>
          <w:r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64"/>
    <w:rsid w:val="000A296F"/>
    <w:rsid w:val="000D21BC"/>
    <w:rsid w:val="000E2964"/>
    <w:rsid w:val="001A2F22"/>
    <w:rsid w:val="001C2ADB"/>
    <w:rsid w:val="00276A0D"/>
    <w:rsid w:val="003A42A7"/>
    <w:rsid w:val="0046515A"/>
    <w:rsid w:val="004A615A"/>
    <w:rsid w:val="005329D8"/>
    <w:rsid w:val="00717140"/>
    <w:rsid w:val="007517CC"/>
    <w:rsid w:val="007668A7"/>
    <w:rsid w:val="007D1B29"/>
    <w:rsid w:val="007E5FB1"/>
    <w:rsid w:val="00810C0C"/>
    <w:rsid w:val="009647CB"/>
    <w:rsid w:val="00B40269"/>
    <w:rsid w:val="00B4118A"/>
    <w:rsid w:val="00B5000D"/>
    <w:rsid w:val="00BF3DEE"/>
    <w:rsid w:val="00C068F3"/>
    <w:rsid w:val="00D71E53"/>
    <w:rsid w:val="00E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2A7"/>
  </w:style>
  <w:style w:type="paragraph" w:customStyle="1" w:styleId="42166DB93083014286ECB249B83BB5EA">
    <w:name w:val="42166DB93083014286ECB249B83BB5EA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1195A731BEA9E54DBD30016D74176ED8">
    <w:name w:val="1195A731BEA9E54DBD30016D74176ED8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F73C5C4FF53D32499B30C114D1289EB0">
    <w:name w:val="F73C5C4FF53D32499B30C114D1289EB0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7E8067C11F0EA54F827001430B9EAD83">
    <w:name w:val="7E8067C11F0EA54F827001430B9EAD83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F927867523FA064F9B33BE3588785DB8">
    <w:name w:val="F927867523FA064F9B33BE3588785DB8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BF9524D80081764FBA83DFDF069E2B5E">
    <w:name w:val="BF9524D80081764FBA83DFDF069E2B5E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B6F1697BA72A864EBDD2558C597394BE">
    <w:name w:val="B6F1697BA72A864EBDD2558C597394BE"/>
    <w:rsid w:val="00C068F3"/>
    <w:pPr>
      <w:spacing w:after="0" w:line="240" w:lineRule="auto"/>
    </w:pPr>
    <w:rPr>
      <w:sz w:val="24"/>
      <w:szCs w:val="24"/>
      <w:lang w:eastAsia="de-DE"/>
    </w:rPr>
  </w:style>
  <w:style w:type="paragraph" w:customStyle="1" w:styleId="7AC6F6D2ED1B4944B26EB03355107BDB">
    <w:name w:val="7AC6F6D2ED1B4944B26EB03355107BDB"/>
    <w:rsid w:val="003A42A7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dacorogna</dc:creator>
  <cp:keywords/>
  <dc:description/>
  <cp:lastModifiedBy>Sabrina Frei</cp:lastModifiedBy>
  <cp:revision>2</cp:revision>
  <dcterms:created xsi:type="dcterms:W3CDTF">2022-08-06T11:28:00Z</dcterms:created>
  <dcterms:modified xsi:type="dcterms:W3CDTF">2022-08-06T11:28:00Z</dcterms:modified>
</cp:coreProperties>
</file>